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Kurumumuzda açılacak olan MTS Trafik ve Çev</w:t>
      </w:r>
      <w:r w:rsidR="00BF4AE0">
        <w:rPr>
          <w:rFonts w:ascii="Arial" w:hAnsi="Arial" w:cs="Arial"/>
          <w:color w:val="777777"/>
          <w:sz w:val="27"/>
          <w:szCs w:val="27"/>
        </w:rPr>
        <w:t>re Öğreticiliği Kursu 08.02.2016</w:t>
      </w:r>
      <w:r>
        <w:rPr>
          <w:rFonts w:ascii="Arial" w:hAnsi="Arial" w:cs="Arial"/>
          <w:color w:val="777777"/>
          <w:sz w:val="27"/>
          <w:szCs w:val="27"/>
        </w:rPr>
        <w:t>-15.04.2016 tarihleri arasında hafta içi akşam -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MTS Direksiyon Eğitimi Öğreticiliği Kursu 13.02.2016-17.04.2016 tarihleri arasında cumartesi-pazar günleri yapılacaktır. 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Kurslara kayıtlar 04.01.2016-22.01.2016 tarihleri arasında alınacaktır.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KAYIT İÇİN GEREKLİ EVRAKLAR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1- Öğretmenler için Öğretmen olarak çalıştığına dair okulundan yazı ya da kararname fotokopisi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   Öğretmen olmayanlar için Diploma fotokopisi (Lisans ve ya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Önlisans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mezunu)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2- Nüfus cüzdan fotokopisi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3- Ehliyet fotokopisi ( kursun başladığı tarih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itibarıyle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en az 3 yıllık)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4- Başvuru Formu ( Başvuru sırasında doldurulacak)</w:t>
      </w:r>
    </w:p>
    <w:p w:rsidR="00FE2CE9" w:rsidRDefault="00FE2CE9" w:rsidP="00FE2CE9">
      <w:pPr>
        <w:pStyle w:val="NormalWeb"/>
        <w:spacing w:before="0" w:beforeAutospacing="0" w:after="75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5- Daha önceki senelerde MTSK kurslarına katılmış olanların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transkrip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belgesi</w:t>
      </w:r>
    </w:p>
    <w:p w:rsidR="009321EB" w:rsidRDefault="009321EB"/>
    <w:p w:rsidR="00402034" w:rsidRDefault="00402034"/>
    <w:p w:rsidR="00402034" w:rsidRDefault="00402034">
      <w:r w:rsidRPr="00433F62">
        <w:rPr>
          <w:b/>
          <w:sz w:val="32"/>
          <w:szCs w:val="32"/>
        </w:rPr>
        <w:t>NOT</w:t>
      </w:r>
      <w:r>
        <w:t xml:space="preserve">: </w:t>
      </w:r>
      <w:r>
        <w:rPr>
          <w:rFonts w:ascii="Arial" w:hAnsi="Arial" w:cs="Arial"/>
          <w:color w:val="777777"/>
          <w:sz w:val="27"/>
          <w:szCs w:val="27"/>
        </w:rPr>
        <w:t xml:space="preserve"> </w:t>
      </w:r>
      <w:r w:rsidRPr="00433F62">
        <w:rPr>
          <w:rFonts w:ascii="Arial" w:hAnsi="Arial" w:cs="Arial"/>
          <w:i/>
          <w:color w:val="777777"/>
          <w:sz w:val="27"/>
          <w:szCs w:val="27"/>
          <w:u w:val="single"/>
        </w:rPr>
        <w:t xml:space="preserve">MTS Trafik ve Çevre Öğreticiliği Kursu ve MTS Direksiyon Eğitimi Öğreticiliği Kursundan sertifika alanlar sürücü kurslarında öğretici olarak görev alabilirler. </w:t>
      </w:r>
      <w:r w:rsidR="00433F62" w:rsidRPr="00433F62">
        <w:rPr>
          <w:rFonts w:ascii="Arial" w:hAnsi="Arial" w:cs="Arial"/>
          <w:i/>
          <w:color w:val="777777"/>
          <w:sz w:val="27"/>
          <w:szCs w:val="27"/>
          <w:u w:val="single"/>
        </w:rPr>
        <w:t xml:space="preserve">MTSK </w:t>
      </w:r>
      <w:r w:rsidRPr="00433F62">
        <w:rPr>
          <w:rFonts w:ascii="Arial" w:hAnsi="Arial" w:cs="Arial"/>
          <w:i/>
          <w:color w:val="777777"/>
          <w:sz w:val="27"/>
          <w:szCs w:val="27"/>
          <w:u w:val="single"/>
        </w:rPr>
        <w:t>Direksiyon sınavlarında görev alamazlar</w:t>
      </w:r>
      <w:r>
        <w:rPr>
          <w:rFonts w:ascii="Arial" w:hAnsi="Arial" w:cs="Arial"/>
          <w:color w:val="777777"/>
          <w:sz w:val="27"/>
          <w:szCs w:val="27"/>
        </w:rPr>
        <w:t>.</w:t>
      </w:r>
    </w:p>
    <w:sectPr w:rsidR="00402034" w:rsidSect="009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CE9"/>
    <w:rsid w:val="00402034"/>
    <w:rsid w:val="00433F62"/>
    <w:rsid w:val="009321EB"/>
    <w:rsid w:val="00A95E56"/>
    <w:rsid w:val="00BF4AE0"/>
    <w:rsid w:val="00D30700"/>
    <w:rsid w:val="00DB5A7A"/>
    <w:rsid w:val="00FE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AhmtKrdnz</dc:creator>
  <cp:lastModifiedBy>AhmtKrdnz</cp:lastModifiedBy>
  <cp:revision>4</cp:revision>
  <dcterms:created xsi:type="dcterms:W3CDTF">2015-12-29T12:30:00Z</dcterms:created>
  <dcterms:modified xsi:type="dcterms:W3CDTF">2015-12-31T11:41:00Z</dcterms:modified>
</cp:coreProperties>
</file>